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7375426" wp14:textId="2B133952">
      <w:bookmarkStart w:name="_GoBack" w:id="0"/>
      <w:bookmarkEnd w:id="0"/>
      <w:r w:rsidR="13CB0ACD">
        <w:rPr/>
        <w:t xml:space="preserve">Global </w:t>
      </w:r>
      <w:proofErr w:type="spellStart"/>
      <w:r w:rsidR="13CB0ACD">
        <w:rPr/>
        <w:t>Peace</w:t>
      </w:r>
      <w:proofErr w:type="spellEnd"/>
      <w:r w:rsidR="13CB0ACD">
        <w:rPr/>
        <w:t xml:space="preserve"> Photo </w:t>
      </w:r>
      <w:proofErr w:type="spellStart"/>
      <w:r w:rsidR="13CB0ACD">
        <w:rPr/>
        <w:t>Award</w:t>
      </w:r>
      <w:proofErr w:type="spellEnd"/>
    </w:p>
    <w:p w:rsidR="13CB0ACD" w:rsidP="44941C18" w:rsidRDefault="13CB0ACD" w14:paraId="49B61260" w14:textId="2CFA0F47">
      <w:pPr>
        <w:pStyle w:val="Normal"/>
      </w:pPr>
      <w:r w:rsidR="13CB0ACD">
        <w:rPr/>
        <w:t xml:space="preserve">Global </w:t>
      </w:r>
      <w:proofErr w:type="spellStart"/>
      <w:r w:rsidR="13CB0ACD">
        <w:rPr/>
        <w:t>Peace</w:t>
      </w:r>
      <w:proofErr w:type="spellEnd"/>
      <w:r w:rsidR="13CB0ACD">
        <w:rPr/>
        <w:t xml:space="preserve"> Photo </w:t>
      </w:r>
      <w:proofErr w:type="spellStart"/>
      <w:r w:rsidR="13CB0ACD">
        <w:rPr/>
        <w:t>Award</w:t>
      </w:r>
      <w:proofErr w:type="spellEnd"/>
      <w:r w:rsidR="13CB0ACD">
        <w:rPr/>
        <w:t xml:space="preserve"> uznaje oraz promuje fotografów z całego świata, których zdjęcia </w:t>
      </w:r>
      <w:proofErr w:type="spellStart"/>
      <w:r w:rsidR="19516AD6">
        <w:rPr/>
        <w:t>uchwycają</w:t>
      </w:r>
      <w:proofErr w:type="spellEnd"/>
      <w:r w:rsidR="19516AD6">
        <w:rPr/>
        <w:t xml:space="preserve"> starania ludzi </w:t>
      </w:r>
      <w:r w:rsidR="78A3DD6E">
        <w:rPr/>
        <w:t>dążących do spokojnego świata</w:t>
      </w:r>
      <w:r w:rsidR="4391BD46">
        <w:rPr/>
        <w:t xml:space="preserve"> oraz poszukiwania piękna i dobroci w naszych życiach. Nagroda </w:t>
      </w:r>
      <w:r w:rsidR="4639B9C9">
        <w:rPr/>
        <w:t>zostanie przyznana zdjęciom, które najlepie</w:t>
      </w:r>
      <w:r w:rsidR="2E2BF69F">
        <w:rPr/>
        <w:t xml:space="preserve">j obrazują ideę, </w:t>
      </w:r>
      <w:r w:rsidR="0562D11D">
        <w:rPr/>
        <w:t>że</w:t>
      </w:r>
      <w:r w:rsidR="2E2BF69F">
        <w:rPr/>
        <w:t xml:space="preserve"> nasz</w:t>
      </w:r>
      <w:r w:rsidR="04857F7D">
        <w:rPr/>
        <w:t>a</w:t>
      </w:r>
      <w:r w:rsidR="2E2BF69F">
        <w:rPr/>
        <w:t xml:space="preserve"> przyszł</w:t>
      </w:r>
      <w:r w:rsidR="506B2F27">
        <w:rPr/>
        <w:t xml:space="preserve">ość spoczywa </w:t>
      </w:r>
      <w:r w:rsidR="2E2BF69F">
        <w:rPr/>
        <w:t>pokojowej koegzystencji</w:t>
      </w:r>
      <w:r w:rsidR="49B41785">
        <w:rPr/>
        <w:t xml:space="preserve">. </w:t>
      </w:r>
    </w:p>
    <w:p w:rsidR="49B41785" w:rsidP="44941C18" w:rsidRDefault="49B41785" w14:paraId="3793B477" w14:textId="12856DD4">
      <w:pPr>
        <w:pStyle w:val="Normal"/>
      </w:pPr>
      <w:r w:rsidRPr="44941C18" w:rsidR="49B41785">
        <w:rPr>
          <w:u w:val="single"/>
        </w:rPr>
        <w:t xml:space="preserve">Dlaczego potrzebujemy Global </w:t>
      </w:r>
      <w:proofErr w:type="spellStart"/>
      <w:r w:rsidRPr="44941C18" w:rsidR="49B41785">
        <w:rPr>
          <w:u w:val="single"/>
        </w:rPr>
        <w:t>Peace</w:t>
      </w:r>
      <w:proofErr w:type="spellEnd"/>
      <w:r w:rsidRPr="44941C18" w:rsidR="49B41785">
        <w:rPr>
          <w:u w:val="single"/>
        </w:rPr>
        <w:t xml:space="preserve"> Photo </w:t>
      </w:r>
      <w:r w:rsidRPr="44941C18" w:rsidR="49B41785">
        <w:rPr>
          <w:u w:val="single"/>
        </w:rPr>
        <w:t>Award</w:t>
      </w:r>
      <w:r w:rsidRPr="44941C18" w:rsidR="49B41785">
        <w:rPr>
          <w:u w:val="single"/>
        </w:rPr>
        <w:t>?</w:t>
      </w:r>
    </w:p>
    <w:p w:rsidR="49B41785" w:rsidP="44941C18" w:rsidRDefault="49B41785" w14:paraId="0C17DB35" w14:textId="6D4B3575">
      <w:pPr>
        <w:pStyle w:val="Normal"/>
        <w:rPr>
          <w:u w:val="none"/>
        </w:rPr>
      </w:pPr>
      <w:r w:rsidR="49B41785">
        <w:rPr>
          <w:u w:val="none"/>
        </w:rPr>
        <w:t>Wewnętrzny pokój, spokojne współistnienie, pokój w obrębie społeczeństwa, po</w:t>
      </w:r>
      <w:r w:rsidR="235A28E7">
        <w:rPr>
          <w:u w:val="none"/>
        </w:rPr>
        <w:t>kój między państwami, międzynarodowa polityka pokoju</w:t>
      </w:r>
      <w:r w:rsidR="55B61372">
        <w:rPr>
          <w:u w:val="none"/>
        </w:rPr>
        <w:t xml:space="preserve"> – co nam się z tym kojarzy?</w:t>
      </w:r>
      <w:r w:rsidR="34C7D912">
        <w:rPr>
          <w:u w:val="none"/>
        </w:rPr>
        <w:t xml:space="preserve"> Jak wiele nagród za fotografie skupia się na konfliktach i kryzysach, wojn</w:t>
      </w:r>
      <w:r w:rsidR="141A4BAB">
        <w:rPr>
          <w:u w:val="none"/>
        </w:rPr>
        <w:t>ach</w:t>
      </w:r>
      <w:r w:rsidR="34C7D912">
        <w:rPr>
          <w:u w:val="none"/>
        </w:rPr>
        <w:t xml:space="preserve"> i katastrof</w:t>
      </w:r>
      <w:r w:rsidR="736CBE43">
        <w:rPr>
          <w:u w:val="none"/>
        </w:rPr>
        <w:t>ach</w:t>
      </w:r>
      <w:r w:rsidR="34C7D912">
        <w:rPr>
          <w:u w:val="none"/>
        </w:rPr>
        <w:t xml:space="preserve"> na naszej planecie</w:t>
      </w:r>
      <w:r w:rsidR="64E3EC8A">
        <w:rPr>
          <w:u w:val="none"/>
        </w:rPr>
        <w:t>, profesjonalne nagrody zwykle nie podkreślają</w:t>
      </w:r>
      <w:r w:rsidR="1AEFAAB9">
        <w:rPr>
          <w:u w:val="none"/>
        </w:rPr>
        <w:t xml:space="preserve"> innych rzeczy, których ludzie są w stanie zrobić. Global </w:t>
      </w:r>
      <w:proofErr w:type="spellStart"/>
      <w:r w:rsidR="1AEFAAB9">
        <w:rPr>
          <w:u w:val="none"/>
        </w:rPr>
        <w:t>Peace</w:t>
      </w:r>
      <w:proofErr w:type="spellEnd"/>
      <w:r w:rsidR="1AEFAAB9">
        <w:rPr>
          <w:u w:val="none"/>
        </w:rPr>
        <w:t xml:space="preserve"> Photo </w:t>
      </w:r>
      <w:proofErr w:type="spellStart"/>
      <w:r w:rsidR="1AEFAAB9">
        <w:rPr>
          <w:u w:val="none"/>
        </w:rPr>
        <w:t>Award</w:t>
      </w:r>
      <w:proofErr w:type="spellEnd"/>
      <w:r w:rsidR="1AEFAAB9">
        <w:rPr>
          <w:u w:val="none"/>
        </w:rPr>
        <w:t>, założona w 2013 roku</w:t>
      </w:r>
      <w:r w:rsidR="7698ECE8">
        <w:rPr>
          <w:u w:val="none"/>
        </w:rPr>
        <w:t xml:space="preserve"> jako Alfred </w:t>
      </w:r>
      <w:proofErr w:type="spellStart"/>
      <w:r w:rsidR="7698ECE8">
        <w:rPr>
          <w:u w:val="none"/>
        </w:rPr>
        <w:t>Fried</w:t>
      </w:r>
      <w:proofErr w:type="spellEnd"/>
      <w:r w:rsidR="7698ECE8">
        <w:rPr>
          <w:u w:val="none"/>
        </w:rPr>
        <w:t xml:space="preserve"> </w:t>
      </w:r>
      <w:proofErr w:type="spellStart"/>
      <w:r w:rsidR="7698ECE8">
        <w:rPr>
          <w:u w:val="none"/>
        </w:rPr>
        <w:t>Photography</w:t>
      </w:r>
      <w:proofErr w:type="spellEnd"/>
      <w:r w:rsidR="7698ECE8">
        <w:rPr>
          <w:u w:val="none"/>
        </w:rPr>
        <w:t xml:space="preserve"> </w:t>
      </w:r>
      <w:proofErr w:type="spellStart"/>
      <w:r w:rsidR="7698ECE8">
        <w:rPr>
          <w:u w:val="none"/>
        </w:rPr>
        <w:t>Award</w:t>
      </w:r>
      <w:proofErr w:type="spellEnd"/>
      <w:r w:rsidR="7698ECE8">
        <w:rPr>
          <w:u w:val="none"/>
        </w:rPr>
        <w:t xml:space="preserve">, wypełnia tę lukę: </w:t>
      </w:r>
      <w:r w:rsidR="2C6E86A8">
        <w:rPr>
          <w:u w:val="none"/>
        </w:rPr>
        <w:t>pokazuje najróżniejsze aspekty pokoju.</w:t>
      </w:r>
      <w:r w:rsidR="64ACD575">
        <w:rPr>
          <w:u w:val="none"/>
        </w:rPr>
        <w:t xml:space="preserve"> Kompletuje obraz ludzi, dodając im ich dobrych stron.</w:t>
      </w:r>
      <w:r w:rsidR="2F9AB54D">
        <w:rPr>
          <w:u w:val="none"/>
        </w:rPr>
        <w:t xml:space="preserve"> Honoruje te zdjęcia, które pokazują sukcesy zamiast porażek, empatię zamiast nienawiści, </w:t>
      </w:r>
      <w:r w:rsidR="234CA250">
        <w:rPr>
          <w:u w:val="none"/>
        </w:rPr>
        <w:t xml:space="preserve">rzeczy wartych ochrony, a nie zniszczenia, zachęcie zamiast </w:t>
      </w:r>
      <w:r w:rsidR="659AB7EA">
        <w:rPr>
          <w:u w:val="none"/>
        </w:rPr>
        <w:t>cierpienia; oraz prawo człowieka do piękności.</w:t>
      </w:r>
    </w:p>
    <w:p w:rsidR="14385E2E" w:rsidP="44941C18" w:rsidRDefault="14385E2E" w14:paraId="352D314F" w14:textId="40CDC94B">
      <w:pPr>
        <w:pStyle w:val="Normal"/>
        <w:rPr>
          <w:u w:val="none"/>
        </w:rPr>
      </w:pPr>
      <w:r w:rsidR="14385E2E">
        <w:rPr>
          <w:u w:val="none"/>
        </w:rPr>
        <w:t xml:space="preserve">Global </w:t>
      </w:r>
      <w:proofErr w:type="spellStart"/>
      <w:r w:rsidR="14385E2E">
        <w:rPr>
          <w:u w:val="none"/>
        </w:rPr>
        <w:t>Peace</w:t>
      </w:r>
      <w:proofErr w:type="spellEnd"/>
      <w:r w:rsidR="14385E2E">
        <w:rPr>
          <w:u w:val="none"/>
        </w:rPr>
        <w:t xml:space="preserve"> Photo </w:t>
      </w:r>
      <w:proofErr w:type="spellStart"/>
      <w:r w:rsidR="14385E2E">
        <w:rPr>
          <w:u w:val="none"/>
        </w:rPr>
        <w:t>Award</w:t>
      </w:r>
      <w:proofErr w:type="spellEnd"/>
      <w:r w:rsidR="14385E2E">
        <w:rPr>
          <w:u w:val="none"/>
        </w:rPr>
        <w:t xml:space="preserve"> za najlepsze zdjęcie pokoju, nie jest nagrodą za </w:t>
      </w:r>
      <w:r w:rsidR="73F99970">
        <w:rPr>
          <w:u w:val="none"/>
        </w:rPr>
        <w:t>ucieczkę od rzeczywistości</w:t>
      </w:r>
      <w:r w:rsidR="5F9506AF">
        <w:rPr>
          <w:u w:val="none"/>
        </w:rPr>
        <w:t xml:space="preserve">, łąki polnych </w:t>
      </w:r>
      <w:proofErr w:type="gramStart"/>
      <w:r w:rsidR="5F9506AF">
        <w:rPr>
          <w:u w:val="none"/>
        </w:rPr>
        <w:t>kwiatów</w:t>
      </w:r>
      <w:r w:rsidR="4E5CA293">
        <w:rPr>
          <w:u w:val="none"/>
        </w:rPr>
        <w:t>,</w:t>
      </w:r>
      <w:proofErr w:type="gramEnd"/>
      <w:r w:rsidR="4E5CA293">
        <w:rPr>
          <w:u w:val="none"/>
        </w:rPr>
        <w:t xml:space="preserve"> </w:t>
      </w:r>
      <w:r w:rsidR="5F9506AF">
        <w:rPr>
          <w:u w:val="none"/>
        </w:rPr>
        <w:t>ani nagrodą za naj</w:t>
      </w:r>
      <w:r w:rsidR="30E97CEB">
        <w:rPr>
          <w:u w:val="none"/>
        </w:rPr>
        <w:t xml:space="preserve">bardziej uroczy uśmiech, ale </w:t>
      </w:r>
      <w:r w:rsidR="72211EEE">
        <w:rPr>
          <w:u w:val="none"/>
        </w:rPr>
        <w:t>nie krytykuje pouczającej fotografii reportażowej</w:t>
      </w:r>
      <w:r w:rsidR="364EDF69">
        <w:rPr>
          <w:u w:val="none"/>
        </w:rPr>
        <w:t>, która z natury pokazuje nędzę naszego świata. Jest, jednakże, nagrodą</w:t>
      </w:r>
      <w:r w:rsidR="1780173C">
        <w:rPr>
          <w:u w:val="none"/>
        </w:rPr>
        <w:t xml:space="preserve">, która zachęca profesjonalnych fotografów do </w:t>
      </w:r>
      <w:r w:rsidR="2AF8DF8F">
        <w:rPr>
          <w:u w:val="none"/>
        </w:rPr>
        <w:t>wyobrażenia sobie, na najwyższym poziomie, co daje nadzieję: od trudów jednostek</w:t>
      </w:r>
      <w:r w:rsidR="34077276">
        <w:rPr>
          <w:u w:val="none"/>
        </w:rPr>
        <w:t xml:space="preserve"> pomagającym uchodźcom</w:t>
      </w:r>
      <w:r w:rsidR="4974697B">
        <w:rPr>
          <w:u w:val="none"/>
        </w:rPr>
        <w:t xml:space="preserve"> </w:t>
      </w:r>
      <w:r w:rsidR="34077276">
        <w:rPr>
          <w:u w:val="none"/>
        </w:rPr>
        <w:t>po istotne wsparcie rozwojowe,</w:t>
      </w:r>
      <w:r w:rsidR="1951B2C9">
        <w:rPr>
          <w:u w:val="none"/>
        </w:rPr>
        <w:t xml:space="preserve"> od obrazków osobistego szczęścia do przykładów </w:t>
      </w:r>
      <w:r w:rsidR="069A48ED">
        <w:rPr>
          <w:u w:val="none"/>
        </w:rPr>
        <w:t>ducha wspólnoty, od walki z ubóstwem po s</w:t>
      </w:r>
      <w:r w:rsidR="7E0987DF">
        <w:rPr>
          <w:u w:val="none"/>
        </w:rPr>
        <w:t>kuteczną</w:t>
      </w:r>
      <w:r w:rsidR="069A48ED">
        <w:rPr>
          <w:u w:val="none"/>
        </w:rPr>
        <w:t xml:space="preserve"> konserwację natury</w:t>
      </w:r>
      <w:r w:rsidR="04701E44">
        <w:rPr>
          <w:u w:val="none"/>
        </w:rPr>
        <w:t xml:space="preserve">, od dozwolonego wycofania </w:t>
      </w:r>
      <w:r w:rsidR="48F767B7">
        <w:rPr>
          <w:u w:val="none"/>
        </w:rPr>
        <w:t>do spokojnych miejsc po entuzjastyczny bunt przeciw niesprawiedliwości</w:t>
      </w:r>
      <w:r w:rsidR="05631910">
        <w:rPr>
          <w:u w:val="none"/>
        </w:rPr>
        <w:t>, od ważnych postępów w medycynie i ochronie środowiska po rekonstruk</w:t>
      </w:r>
      <w:r w:rsidR="31C735E1">
        <w:rPr>
          <w:u w:val="none"/>
        </w:rPr>
        <w:t xml:space="preserve">cję zrujnowanych miast. Global </w:t>
      </w:r>
      <w:proofErr w:type="spellStart"/>
      <w:r w:rsidR="31C735E1">
        <w:rPr>
          <w:u w:val="none"/>
        </w:rPr>
        <w:t>P</w:t>
      </w:r>
      <w:r w:rsidR="0CA6315B">
        <w:rPr>
          <w:u w:val="none"/>
        </w:rPr>
        <w:t>eace</w:t>
      </w:r>
      <w:proofErr w:type="spellEnd"/>
      <w:r w:rsidR="0CA6315B">
        <w:rPr>
          <w:u w:val="none"/>
        </w:rPr>
        <w:t xml:space="preserve"> Photo </w:t>
      </w:r>
      <w:proofErr w:type="spellStart"/>
      <w:r w:rsidR="0CA6315B">
        <w:rPr>
          <w:u w:val="none"/>
        </w:rPr>
        <w:t>Award</w:t>
      </w:r>
      <w:proofErr w:type="spellEnd"/>
      <w:r w:rsidR="0CA6315B">
        <w:rPr>
          <w:u w:val="none"/>
        </w:rPr>
        <w:t xml:space="preserve"> wysławia umiejętność ludzi do bycia </w:t>
      </w:r>
      <w:r w:rsidR="2C6903C1">
        <w:rPr>
          <w:u w:val="none"/>
        </w:rPr>
        <w:t>troskliwymi i wspierającymi. Zainspirowana laureatami P</w:t>
      </w:r>
      <w:r w:rsidR="0C2A3F04">
        <w:rPr>
          <w:u w:val="none"/>
        </w:rPr>
        <w:t xml:space="preserve">okojowej Nagrody Nobla w 1911 roku, Alfredem </w:t>
      </w:r>
      <w:proofErr w:type="spellStart"/>
      <w:r w:rsidR="0C2A3F04">
        <w:rPr>
          <w:u w:val="none"/>
        </w:rPr>
        <w:t>Fried</w:t>
      </w:r>
      <w:r w:rsidR="58E28A0A">
        <w:rPr>
          <w:u w:val="none"/>
        </w:rPr>
        <w:t>’</w:t>
      </w:r>
      <w:r w:rsidR="0C2A3F04">
        <w:rPr>
          <w:u w:val="none"/>
        </w:rPr>
        <w:t>e</w:t>
      </w:r>
      <w:r w:rsidR="41499A77">
        <w:rPr>
          <w:u w:val="none"/>
        </w:rPr>
        <w:t>m</w:t>
      </w:r>
      <w:proofErr w:type="spellEnd"/>
      <w:r w:rsidR="41499A77">
        <w:rPr>
          <w:u w:val="none"/>
        </w:rPr>
        <w:t xml:space="preserve"> i </w:t>
      </w:r>
      <w:r w:rsidR="0D011DA3">
        <w:rPr>
          <w:u w:val="none"/>
        </w:rPr>
        <w:t xml:space="preserve">Tobiasem </w:t>
      </w:r>
      <w:proofErr w:type="spellStart"/>
      <w:r w:rsidR="0D011DA3">
        <w:rPr>
          <w:u w:val="none"/>
        </w:rPr>
        <w:t>Asser’em</w:t>
      </w:r>
      <w:proofErr w:type="spellEnd"/>
      <w:r w:rsidR="0D011DA3">
        <w:rPr>
          <w:u w:val="none"/>
        </w:rPr>
        <w:t>, jest uznaniem dla ja</w:t>
      </w:r>
      <w:r w:rsidR="24A674C1">
        <w:rPr>
          <w:u w:val="none"/>
        </w:rPr>
        <w:t xml:space="preserve">kiegokolwiek przejawu na rzecz pacyfizmu oraz rozbrojenia, zarówno jednostek, jak i </w:t>
      </w:r>
      <w:r w:rsidR="6515C521">
        <w:rPr>
          <w:u w:val="none"/>
        </w:rPr>
        <w:t>cał</w:t>
      </w:r>
      <w:r w:rsidR="0CB382AA">
        <w:rPr>
          <w:u w:val="none"/>
        </w:rPr>
        <w:t xml:space="preserve">ego społeczeństwa. </w:t>
      </w:r>
    </w:p>
    <w:p w:rsidR="44941C18" w:rsidP="44941C18" w:rsidRDefault="44941C18" w14:paraId="4014F4EE" w14:textId="63DCBEDB">
      <w:pPr>
        <w:pStyle w:val="Normal"/>
        <w:rPr>
          <w:u w:val="none"/>
        </w:rPr>
      </w:pPr>
      <w:r w:rsidR="6CF31777">
        <w:rPr>
          <w:u w:val="none"/>
        </w:rPr>
        <w:t xml:space="preserve">Global </w:t>
      </w:r>
      <w:proofErr w:type="spellStart"/>
      <w:r w:rsidR="6CF31777">
        <w:rPr>
          <w:u w:val="none"/>
        </w:rPr>
        <w:t>Peace</w:t>
      </w:r>
      <w:proofErr w:type="spellEnd"/>
      <w:r w:rsidR="6CF31777">
        <w:rPr>
          <w:u w:val="none"/>
        </w:rPr>
        <w:t xml:space="preserve"> Photo </w:t>
      </w:r>
      <w:proofErr w:type="spellStart"/>
      <w:r w:rsidR="6CF31777">
        <w:rPr>
          <w:u w:val="none"/>
        </w:rPr>
        <w:t>Award</w:t>
      </w:r>
      <w:proofErr w:type="spellEnd"/>
      <w:r w:rsidR="6CF31777">
        <w:rPr>
          <w:u w:val="none"/>
        </w:rPr>
        <w:t xml:space="preserve"> dąży do odnalezienia </w:t>
      </w:r>
      <w:r w:rsidR="511C96CC">
        <w:rPr>
          <w:u w:val="none"/>
        </w:rPr>
        <w:t xml:space="preserve">najlepszego zdjęcia lepszej strony człowieka oraz </w:t>
      </w:r>
      <w:r w:rsidR="34392AD1">
        <w:rPr>
          <w:u w:val="none"/>
        </w:rPr>
        <w:t xml:space="preserve">pozytywnych aspektów zmian na świecie. </w:t>
      </w:r>
    </w:p>
    <w:p w:rsidR="34392AD1" w:rsidP="4132C2E1" w:rsidRDefault="34392AD1" w14:paraId="6A127A1D" w14:textId="1C249E1A">
      <w:pPr>
        <w:pStyle w:val="Normal"/>
        <w:rPr>
          <w:u w:val="none"/>
        </w:rPr>
      </w:pPr>
      <w:r w:rsidR="34392AD1">
        <w:rPr>
          <w:u w:val="none"/>
        </w:rPr>
        <w:t xml:space="preserve">Global </w:t>
      </w:r>
      <w:proofErr w:type="spellStart"/>
      <w:r w:rsidR="34392AD1">
        <w:rPr>
          <w:u w:val="none"/>
        </w:rPr>
        <w:t>Peace</w:t>
      </w:r>
      <w:proofErr w:type="spellEnd"/>
      <w:r w:rsidR="34392AD1">
        <w:rPr>
          <w:u w:val="none"/>
        </w:rPr>
        <w:t xml:space="preserve"> Photo </w:t>
      </w:r>
      <w:proofErr w:type="spellStart"/>
      <w:r w:rsidR="34392AD1">
        <w:rPr>
          <w:u w:val="none"/>
        </w:rPr>
        <w:t>Award</w:t>
      </w:r>
      <w:proofErr w:type="spellEnd"/>
      <w:r w:rsidR="34392AD1">
        <w:rPr>
          <w:u w:val="none"/>
        </w:rPr>
        <w:t xml:space="preserve"> jest organizowana przez </w:t>
      </w:r>
      <w:r w:rsidR="4E3CBB76">
        <w:rPr>
          <w:u w:val="none"/>
        </w:rPr>
        <w:t xml:space="preserve">współudział </w:t>
      </w:r>
      <w:r w:rsidR="34392AD1">
        <w:rPr>
          <w:u w:val="none"/>
        </w:rPr>
        <w:t xml:space="preserve">Edition </w:t>
      </w:r>
      <w:proofErr w:type="spellStart"/>
      <w:r w:rsidR="34392AD1">
        <w:rPr>
          <w:u w:val="none"/>
        </w:rPr>
        <w:t>Lammerhuber</w:t>
      </w:r>
      <w:proofErr w:type="spellEnd"/>
      <w:r w:rsidR="34392AD1">
        <w:rPr>
          <w:u w:val="none"/>
        </w:rPr>
        <w:t xml:space="preserve"> </w:t>
      </w:r>
      <w:r w:rsidR="5F97F730">
        <w:rPr>
          <w:u w:val="none"/>
        </w:rPr>
        <w:t xml:space="preserve">oraz </w:t>
      </w:r>
      <w:proofErr w:type="spellStart"/>
      <w:r w:rsidR="2FFE040E">
        <w:rPr>
          <w:u w:val="none"/>
        </w:rPr>
        <w:t>Photographische</w:t>
      </w:r>
      <w:proofErr w:type="spellEnd"/>
      <w:r w:rsidR="2FFE040E">
        <w:rPr>
          <w:u w:val="none"/>
        </w:rPr>
        <w:t xml:space="preserve"> </w:t>
      </w:r>
      <w:proofErr w:type="spellStart"/>
      <w:r w:rsidR="2FFE040E">
        <w:rPr>
          <w:u w:val="none"/>
        </w:rPr>
        <w:t>Gesselschaft</w:t>
      </w:r>
      <w:proofErr w:type="spellEnd"/>
      <w:r w:rsidR="2FFE040E">
        <w:rPr>
          <w:u w:val="none"/>
        </w:rPr>
        <w:t xml:space="preserve"> (PHG), UNESCO, Parlament Austrii, </w:t>
      </w:r>
      <w:proofErr w:type="spellStart"/>
      <w:r w:rsidR="515439F9">
        <w:rPr>
          <w:u w:val="none"/>
        </w:rPr>
        <w:t>Austrian</w:t>
      </w:r>
      <w:proofErr w:type="spellEnd"/>
      <w:r w:rsidR="515439F9">
        <w:rPr>
          <w:u w:val="none"/>
        </w:rPr>
        <w:t xml:space="preserve"> </w:t>
      </w:r>
      <w:proofErr w:type="spellStart"/>
      <w:r w:rsidR="515439F9">
        <w:rPr>
          <w:u w:val="none"/>
        </w:rPr>
        <w:t>Parliament</w:t>
      </w:r>
      <w:proofErr w:type="spellEnd"/>
      <w:r w:rsidR="515439F9">
        <w:rPr>
          <w:u w:val="none"/>
        </w:rPr>
        <w:t xml:space="preserve"> Reporting </w:t>
      </w:r>
      <w:proofErr w:type="spellStart"/>
      <w:r w:rsidR="515439F9">
        <w:rPr>
          <w:u w:val="none"/>
        </w:rPr>
        <w:t>Association</w:t>
      </w:r>
      <w:proofErr w:type="spellEnd"/>
      <w:r w:rsidR="515439F9">
        <w:rPr>
          <w:u w:val="none"/>
        </w:rPr>
        <w:t xml:space="preserve">, International Press </w:t>
      </w:r>
      <w:proofErr w:type="spellStart"/>
      <w:r w:rsidR="515439F9">
        <w:rPr>
          <w:u w:val="none"/>
        </w:rPr>
        <w:t>Institute</w:t>
      </w:r>
      <w:proofErr w:type="spellEnd"/>
      <w:r w:rsidR="515439F9">
        <w:rPr>
          <w:u w:val="none"/>
        </w:rPr>
        <w:t xml:space="preserve"> (IPI), </w:t>
      </w:r>
      <w:r w:rsidR="0FE5D48D">
        <w:rPr>
          <w:u w:val="none"/>
        </w:rPr>
        <w:t xml:space="preserve">German </w:t>
      </w:r>
      <w:proofErr w:type="spellStart"/>
      <w:r w:rsidR="0FE5D48D">
        <w:rPr>
          <w:u w:val="none"/>
        </w:rPr>
        <w:t>Youth</w:t>
      </w:r>
      <w:proofErr w:type="spellEnd"/>
      <w:r w:rsidR="0FE5D48D">
        <w:rPr>
          <w:u w:val="none"/>
        </w:rPr>
        <w:t xml:space="preserve"> </w:t>
      </w:r>
      <w:proofErr w:type="spellStart"/>
      <w:r w:rsidR="0FE5D48D">
        <w:rPr>
          <w:u w:val="none"/>
        </w:rPr>
        <w:t>Photography</w:t>
      </w:r>
      <w:proofErr w:type="spellEnd"/>
      <w:r w:rsidR="0FE5D48D">
        <w:rPr>
          <w:u w:val="none"/>
        </w:rPr>
        <w:t xml:space="preserve"> </w:t>
      </w:r>
      <w:proofErr w:type="spellStart"/>
      <w:r w:rsidR="0FE5D48D">
        <w:rPr>
          <w:u w:val="none"/>
        </w:rPr>
        <w:t>Award</w:t>
      </w:r>
      <w:proofErr w:type="spellEnd"/>
      <w:r w:rsidR="0FE5D48D">
        <w:rPr>
          <w:u w:val="none"/>
        </w:rPr>
        <w:t xml:space="preserve"> oraz Fundacji Word Press Photo.</w:t>
      </w:r>
    </w:p>
    <w:p w:rsidR="5869E243" w:rsidP="4132C2E1" w:rsidRDefault="5869E243" w14:paraId="46A97112" w14:textId="3C1F954F">
      <w:pPr>
        <w:pStyle w:val="Normal"/>
        <w:rPr>
          <w:u w:val="none"/>
        </w:rPr>
      </w:pPr>
      <w:r w:rsidRPr="4132C2E1" w:rsidR="5869E243">
        <w:rPr>
          <w:b w:val="1"/>
          <w:bCs w:val="1"/>
          <w:u w:val="none"/>
        </w:rPr>
        <w:t xml:space="preserve">Ostateczny termin zgłoszeń do Global </w:t>
      </w:r>
      <w:proofErr w:type="spellStart"/>
      <w:r w:rsidRPr="4132C2E1" w:rsidR="5869E243">
        <w:rPr>
          <w:b w:val="1"/>
          <w:bCs w:val="1"/>
          <w:u w:val="none"/>
        </w:rPr>
        <w:t>Peace</w:t>
      </w:r>
      <w:proofErr w:type="spellEnd"/>
      <w:r w:rsidRPr="4132C2E1" w:rsidR="5869E243">
        <w:rPr>
          <w:b w:val="1"/>
          <w:bCs w:val="1"/>
          <w:u w:val="none"/>
        </w:rPr>
        <w:t xml:space="preserve"> Photo </w:t>
      </w:r>
      <w:proofErr w:type="spellStart"/>
      <w:r w:rsidRPr="4132C2E1" w:rsidR="5869E243">
        <w:rPr>
          <w:b w:val="1"/>
          <w:bCs w:val="1"/>
          <w:u w:val="none"/>
        </w:rPr>
        <w:t>Award</w:t>
      </w:r>
      <w:proofErr w:type="spellEnd"/>
      <w:r w:rsidRPr="4132C2E1" w:rsidR="5869E243">
        <w:rPr>
          <w:b w:val="1"/>
          <w:bCs w:val="1"/>
          <w:u w:val="none"/>
        </w:rPr>
        <w:t xml:space="preserve"> 2021 to 23 maja 2021 roku</w:t>
      </w:r>
    </w:p>
    <w:p w:rsidR="5869E243" w:rsidP="4132C2E1" w:rsidRDefault="5869E243" w14:paraId="7D3FDE33" w14:textId="09683D43">
      <w:pPr>
        <w:pStyle w:val="Normal"/>
        <w:rPr>
          <w:b w:val="1"/>
          <w:bCs w:val="1"/>
          <w:u w:val="none"/>
        </w:rPr>
      </w:pPr>
      <w:r w:rsidR="5869E243">
        <w:rPr>
          <w:b w:val="0"/>
          <w:bCs w:val="0"/>
          <w:u w:val="none"/>
        </w:rPr>
        <w:t xml:space="preserve">Zgłoszenia powinny być składane </w:t>
      </w:r>
      <w:r w:rsidRPr="4132C2E1" w:rsidR="5869E243">
        <w:rPr>
          <w:b w:val="0"/>
          <w:bCs w:val="0"/>
          <w:u w:val="single"/>
        </w:rPr>
        <w:t>online</w:t>
      </w:r>
      <w:r w:rsidR="5869E243">
        <w:rPr>
          <w:b w:val="0"/>
          <w:bCs w:val="0"/>
          <w:u w:val="none"/>
        </w:rPr>
        <w:t>.</w:t>
      </w:r>
    </w:p>
    <w:p w:rsidR="5869E243" w:rsidP="4132C2E1" w:rsidRDefault="5869E243" w14:paraId="775DBDA9" w14:textId="02AED9E9">
      <w:pPr>
        <w:pStyle w:val="Normal"/>
        <w:rPr>
          <w:b w:val="0"/>
          <w:bCs w:val="0"/>
          <w:u w:val="none"/>
        </w:rPr>
      </w:pPr>
      <w:r w:rsidR="5869E243">
        <w:rPr>
          <w:b w:val="0"/>
          <w:bCs w:val="0"/>
          <w:u w:val="none"/>
        </w:rPr>
        <w:t xml:space="preserve">Global </w:t>
      </w:r>
      <w:proofErr w:type="spellStart"/>
      <w:r w:rsidR="5869E243">
        <w:rPr>
          <w:b w:val="0"/>
          <w:bCs w:val="0"/>
          <w:u w:val="none"/>
        </w:rPr>
        <w:t>Peace</w:t>
      </w:r>
      <w:proofErr w:type="spellEnd"/>
      <w:r w:rsidR="5869E243">
        <w:rPr>
          <w:b w:val="0"/>
          <w:bCs w:val="0"/>
          <w:u w:val="none"/>
        </w:rPr>
        <w:t xml:space="preserve"> Photo </w:t>
      </w:r>
      <w:proofErr w:type="spellStart"/>
      <w:r w:rsidR="5869E243">
        <w:rPr>
          <w:b w:val="0"/>
          <w:bCs w:val="0"/>
          <w:u w:val="none"/>
        </w:rPr>
        <w:t>Award</w:t>
      </w:r>
      <w:proofErr w:type="spellEnd"/>
      <w:r w:rsidR="5869E243">
        <w:rPr>
          <w:b w:val="0"/>
          <w:bCs w:val="0"/>
          <w:u w:val="none"/>
        </w:rPr>
        <w:t xml:space="preserve"> jest otwarte na każdych fotografów z całego świata.</w:t>
      </w:r>
    </w:p>
    <w:p w:rsidR="5869E243" w:rsidP="4132C2E1" w:rsidRDefault="5869E243" w14:paraId="68DA6AAF" w14:textId="74780D50">
      <w:pPr>
        <w:pStyle w:val="Normal"/>
        <w:rPr>
          <w:b w:val="0"/>
          <w:bCs w:val="0"/>
          <w:u w:val="none"/>
        </w:rPr>
      </w:pPr>
      <w:r w:rsidR="5869E243">
        <w:rPr>
          <w:b w:val="0"/>
          <w:bCs w:val="0"/>
          <w:u w:val="none"/>
        </w:rPr>
        <w:t xml:space="preserve">Pięciu najlepszych fotografów otrzyma Pokojowy Medal im. Alfreda </w:t>
      </w:r>
      <w:proofErr w:type="spellStart"/>
      <w:r w:rsidR="5869E243">
        <w:rPr>
          <w:b w:val="0"/>
          <w:bCs w:val="0"/>
          <w:u w:val="none"/>
        </w:rPr>
        <w:t>Fried’a</w:t>
      </w:r>
      <w:proofErr w:type="spellEnd"/>
      <w:r w:rsidR="5869E243">
        <w:rPr>
          <w:b w:val="0"/>
          <w:bCs w:val="0"/>
          <w:u w:val="none"/>
        </w:rPr>
        <w:t xml:space="preserve">. Pokojowe Zdjęcie Roku </w:t>
      </w:r>
      <w:r w:rsidR="51B00D9E">
        <w:rPr>
          <w:b w:val="0"/>
          <w:bCs w:val="0"/>
          <w:u w:val="none"/>
        </w:rPr>
        <w:t xml:space="preserve">otrzyma €10,000. Zwycięskie zdjęcie </w:t>
      </w:r>
      <w:r w:rsidR="422CAB39">
        <w:rPr>
          <w:b w:val="0"/>
          <w:bCs w:val="0"/>
          <w:u w:val="none"/>
        </w:rPr>
        <w:t>będzie umieszczone na wystawie przez rok w Parlamencie Austrii</w:t>
      </w:r>
      <w:r w:rsidR="35F91A0B">
        <w:rPr>
          <w:b w:val="0"/>
          <w:bCs w:val="0"/>
          <w:u w:val="none"/>
        </w:rPr>
        <w:t xml:space="preserve"> oraz będzie włączone do stałej kolekcji sztuki Austriackiego Parlamentu (</w:t>
      </w:r>
      <w:r w:rsidRPr="4132C2E1" w:rsidR="35F91A0B">
        <w:rPr>
          <w:b w:val="0"/>
          <w:bCs w:val="0"/>
          <w:u w:val="single"/>
        </w:rPr>
        <w:t>kliknij tutaj</w:t>
      </w:r>
      <w:r w:rsidR="35F91A0B">
        <w:rPr>
          <w:b w:val="0"/>
          <w:bCs w:val="0"/>
          <w:u w:val="none"/>
        </w:rPr>
        <w:t>).</w:t>
      </w:r>
    </w:p>
    <w:p w:rsidR="59D2D617" w:rsidP="4132C2E1" w:rsidRDefault="59D2D617" w14:paraId="21D3BE67" w14:textId="26DACD90">
      <w:pPr>
        <w:pStyle w:val="Normal"/>
        <w:rPr>
          <w:b w:val="0"/>
          <w:bCs w:val="0"/>
          <w:u w:val="none"/>
        </w:rPr>
      </w:pPr>
      <w:r w:rsidR="59D2D617">
        <w:rPr>
          <w:b w:val="0"/>
          <w:bCs w:val="0"/>
          <w:u w:val="none"/>
        </w:rPr>
        <w:t>Wszyscy zwycięzcy zostaną zaproszeni do Wiednia</w:t>
      </w:r>
      <w:r w:rsidR="68D936B8">
        <w:rPr>
          <w:b w:val="0"/>
          <w:bCs w:val="0"/>
          <w:u w:val="none"/>
        </w:rPr>
        <w:t xml:space="preserve"> na ceremonię wręczenia nagród </w:t>
      </w:r>
      <w:r w:rsidR="14CE8AE0">
        <w:rPr>
          <w:b w:val="0"/>
          <w:bCs w:val="0"/>
          <w:u w:val="none"/>
        </w:rPr>
        <w:t>w</w:t>
      </w:r>
      <w:r w:rsidR="68D936B8">
        <w:rPr>
          <w:b w:val="0"/>
          <w:bCs w:val="0"/>
          <w:u w:val="none"/>
        </w:rPr>
        <w:t xml:space="preserve"> Parlamen</w:t>
      </w:r>
      <w:r w:rsidR="6E382726">
        <w:rPr>
          <w:b w:val="0"/>
          <w:bCs w:val="0"/>
          <w:u w:val="none"/>
        </w:rPr>
        <w:t>cie</w:t>
      </w:r>
      <w:r w:rsidR="68D936B8">
        <w:rPr>
          <w:b w:val="0"/>
          <w:bCs w:val="0"/>
          <w:u w:val="none"/>
        </w:rPr>
        <w:t xml:space="preserve"> Austrii</w:t>
      </w:r>
      <w:r w:rsidR="18FBED6B">
        <w:rPr>
          <w:b w:val="0"/>
          <w:bCs w:val="0"/>
          <w:u w:val="none"/>
        </w:rPr>
        <w:t xml:space="preserve"> 21 września 2021 roku. Koszty podróży i zakwaterowanie opłacone.</w:t>
      </w:r>
    </w:p>
    <w:p w:rsidR="18FBED6B" w:rsidP="4132C2E1" w:rsidRDefault="18FBED6B" w14:paraId="753A7F7A" w14:textId="31E08863">
      <w:pPr>
        <w:pStyle w:val="Normal"/>
        <w:rPr>
          <w:b w:val="0"/>
          <w:bCs w:val="0"/>
          <w:u w:val="none"/>
        </w:rPr>
      </w:pPr>
      <w:r w:rsidR="18FBED6B">
        <w:rPr>
          <w:b w:val="0"/>
          <w:bCs w:val="0"/>
          <w:u w:val="none"/>
        </w:rPr>
        <w:t xml:space="preserve">Uczestnicy Global </w:t>
      </w:r>
      <w:proofErr w:type="spellStart"/>
      <w:r w:rsidR="18FBED6B">
        <w:rPr>
          <w:b w:val="0"/>
          <w:bCs w:val="0"/>
          <w:u w:val="none"/>
        </w:rPr>
        <w:t>Peace</w:t>
      </w:r>
      <w:proofErr w:type="spellEnd"/>
      <w:r w:rsidR="18FBED6B">
        <w:rPr>
          <w:b w:val="0"/>
          <w:bCs w:val="0"/>
          <w:u w:val="none"/>
        </w:rPr>
        <w:t xml:space="preserve"> Photo </w:t>
      </w:r>
      <w:proofErr w:type="spellStart"/>
      <w:r w:rsidR="18FBED6B">
        <w:rPr>
          <w:b w:val="0"/>
          <w:bCs w:val="0"/>
          <w:u w:val="none"/>
        </w:rPr>
        <w:t>Award</w:t>
      </w:r>
      <w:proofErr w:type="spellEnd"/>
      <w:r w:rsidR="18FBED6B">
        <w:rPr>
          <w:b w:val="0"/>
          <w:bCs w:val="0"/>
          <w:u w:val="none"/>
        </w:rPr>
        <w:t xml:space="preserve"> 2021 mogą oczekiwać zobaczenia </w:t>
      </w:r>
      <w:r w:rsidR="2AAA4A8F">
        <w:rPr>
          <w:b w:val="0"/>
          <w:bCs w:val="0"/>
          <w:u w:val="none"/>
        </w:rPr>
        <w:t xml:space="preserve">serie </w:t>
      </w:r>
      <w:r w:rsidRPr="4132C2E1" w:rsidR="2AAA4A8F">
        <w:rPr>
          <w:b w:val="0"/>
          <w:bCs w:val="0"/>
          <w:u w:val="single"/>
        </w:rPr>
        <w:t>wystaw:</w:t>
      </w:r>
      <w:r w:rsidR="2AAA4A8F">
        <w:rPr>
          <w:b w:val="0"/>
          <w:bCs w:val="0"/>
          <w:u w:val="none"/>
        </w:rPr>
        <w:t xml:space="preserve"> zwycięskie zdjęcia </w:t>
      </w:r>
      <w:r w:rsidR="0CA4B9AB">
        <w:rPr>
          <w:b w:val="0"/>
          <w:bCs w:val="0"/>
          <w:u w:val="none"/>
        </w:rPr>
        <w:t xml:space="preserve">oraz te najlepsze z krótkiej listy zostaną zaprezentowane na </w:t>
      </w:r>
      <w:proofErr w:type="spellStart"/>
      <w:r w:rsidRPr="4132C2E1" w:rsidR="0CA4B9AB">
        <w:rPr>
          <w:b w:val="0"/>
          <w:bCs w:val="0"/>
          <w:u w:val="single"/>
        </w:rPr>
        <w:t>Festival</w:t>
      </w:r>
      <w:proofErr w:type="spellEnd"/>
      <w:r w:rsidRPr="4132C2E1" w:rsidR="0CA4B9AB">
        <w:rPr>
          <w:b w:val="0"/>
          <w:bCs w:val="0"/>
          <w:u w:val="single"/>
        </w:rPr>
        <w:t xml:space="preserve"> La </w:t>
      </w:r>
      <w:proofErr w:type="spellStart"/>
      <w:r w:rsidRPr="4132C2E1" w:rsidR="636CCB7E">
        <w:rPr>
          <w:b w:val="0"/>
          <w:bCs w:val="0"/>
          <w:u w:val="single"/>
        </w:rPr>
        <w:t>Gacilly</w:t>
      </w:r>
      <w:proofErr w:type="spellEnd"/>
      <w:r w:rsidRPr="4132C2E1" w:rsidR="636CCB7E">
        <w:rPr>
          <w:b w:val="0"/>
          <w:bCs w:val="0"/>
          <w:u w:val="single"/>
        </w:rPr>
        <w:t>-Baden Photo,</w:t>
      </w:r>
      <w:r w:rsidR="636CCB7E">
        <w:rPr>
          <w:b w:val="0"/>
          <w:bCs w:val="0"/>
          <w:u w:val="none"/>
        </w:rPr>
        <w:t xml:space="preserve"> największym plenerowym festiwalu fotograficzny</w:t>
      </w:r>
      <w:r w:rsidR="662A3179">
        <w:rPr>
          <w:b w:val="0"/>
          <w:bCs w:val="0"/>
          <w:u w:val="none"/>
        </w:rPr>
        <w:t>m w Europie, z ponad 300,000 odwiedzającymi.</w:t>
      </w:r>
    </w:p>
    <w:p w:rsidR="662A3179" w:rsidP="4132C2E1" w:rsidRDefault="662A3179" w14:paraId="5F0FA18E" w14:textId="5B1C8752">
      <w:pPr>
        <w:pStyle w:val="Normal"/>
        <w:rPr>
          <w:b w:val="0"/>
          <w:bCs w:val="0"/>
          <w:u w:val="none"/>
        </w:rPr>
      </w:pPr>
      <w:r w:rsidRPr="4132C2E1" w:rsidR="662A3179">
        <w:rPr>
          <w:b w:val="0"/>
          <w:bCs w:val="0"/>
          <w:i w:val="1"/>
          <w:iCs w:val="1"/>
          <w:u w:val="none"/>
        </w:rPr>
        <w:t>Informacje pochodzą ze strony: https://www.friedaward.com/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61F8B0"/>
    <w:rsid w:val="04701E44"/>
    <w:rsid w:val="04857F7D"/>
    <w:rsid w:val="0562D11D"/>
    <w:rsid w:val="05631910"/>
    <w:rsid w:val="05BEE297"/>
    <w:rsid w:val="069A48ED"/>
    <w:rsid w:val="08E1AF31"/>
    <w:rsid w:val="09313FE1"/>
    <w:rsid w:val="098D55F0"/>
    <w:rsid w:val="0B1F493C"/>
    <w:rsid w:val="0C2A3F04"/>
    <w:rsid w:val="0CA4B9AB"/>
    <w:rsid w:val="0CA6315B"/>
    <w:rsid w:val="0CB382AA"/>
    <w:rsid w:val="0D011DA3"/>
    <w:rsid w:val="0D21B43D"/>
    <w:rsid w:val="0E082AEC"/>
    <w:rsid w:val="0EBD849E"/>
    <w:rsid w:val="0F9C0DC7"/>
    <w:rsid w:val="0FE5D48D"/>
    <w:rsid w:val="105954FF"/>
    <w:rsid w:val="10D1829C"/>
    <w:rsid w:val="11BD5809"/>
    <w:rsid w:val="122BA11B"/>
    <w:rsid w:val="13CB0ACD"/>
    <w:rsid w:val="141A4BAB"/>
    <w:rsid w:val="14385E2E"/>
    <w:rsid w:val="14CE8AE0"/>
    <w:rsid w:val="1780173C"/>
    <w:rsid w:val="17D796B7"/>
    <w:rsid w:val="18A82EE3"/>
    <w:rsid w:val="18FBED6B"/>
    <w:rsid w:val="19516AD6"/>
    <w:rsid w:val="1951B2C9"/>
    <w:rsid w:val="1A592B92"/>
    <w:rsid w:val="1AEFAAB9"/>
    <w:rsid w:val="1D8828C7"/>
    <w:rsid w:val="1E359D64"/>
    <w:rsid w:val="1F2172D1"/>
    <w:rsid w:val="22BEEC99"/>
    <w:rsid w:val="234CA250"/>
    <w:rsid w:val="23524986"/>
    <w:rsid w:val="235A28E7"/>
    <w:rsid w:val="23800D72"/>
    <w:rsid w:val="23C46CE9"/>
    <w:rsid w:val="24A674C1"/>
    <w:rsid w:val="272C84B6"/>
    <w:rsid w:val="2825BAA9"/>
    <w:rsid w:val="28AF2CBA"/>
    <w:rsid w:val="29CF68FE"/>
    <w:rsid w:val="2AAA4A8F"/>
    <w:rsid w:val="2AF8DF8F"/>
    <w:rsid w:val="2B0E0114"/>
    <w:rsid w:val="2BBC2DDA"/>
    <w:rsid w:val="2C6903C1"/>
    <w:rsid w:val="2C6E86A8"/>
    <w:rsid w:val="2E2BF69F"/>
    <w:rsid w:val="2E3298D1"/>
    <w:rsid w:val="2F9AB54D"/>
    <w:rsid w:val="2FFE040E"/>
    <w:rsid w:val="30E97CEB"/>
    <w:rsid w:val="31A5C590"/>
    <w:rsid w:val="31C735E1"/>
    <w:rsid w:val="33F1DF61"/>
    <w:rsid w:val="34077276"/>
    <w:rsid w:val="34392AD1"/>
    <w:rsid w:val="34C7D912"/>
    <w:rsid w:val="35100588"/>
    <w:rsid w:val="35F91A0B"/>
    <w:rsid w:val="364EDF69"/>
    <w:rsid w:val="382AA39C"/>
    <w:rsid w:val="38366B73"/>
    <w:rsid w:val="38CD3E0A"/>
    <w:rsid w:val="3A6120E5"/>
    <w:rsid w:val="3E8C849A"/>
    <w:rsid w:val="4014DB1E"/>
    <w:rsid w:val="40A7D8E4"/>
    <w:rsid w:val="41086291"/>
    <w:rsid w:val="4132C2E1"/>
    <w:rsid w:val="41499A77"/>
    <w:rsid w:val="422115B8"/>
    <w:rsid w:val="422CAB39"/>
    <w:rsid w:val="4391BD46"/>
    <w:rsid w:val="4408032B"/>
    <w:rsid w:val="44941C18"/>
    <w:rsid w:val="4639B9C9"/>
    <w:rsid w:val="46E7014B"/>
    <w:rsid w:val="46E8BF04"/>
    <w:rsid w:val="4790CC72"/>
    <w:rsid w:val="47EF9EE1"/>
    <w:rsid w:val="480ADD5B"/>
    <w:rsid w:val="4871D20A"/>
    <w:rsid w:val="48BAD84F"/>
    <w:rsid w:val="48F767B7"/>
    <w:rsid w:val="4974697B"/>
    <w:rsid w:val="49A6ADBC"/>
    <w:rsid w:val="49B41785"/>
    <w:rsid w:val="4AABAB86"/>
    <w:rsid w:val="4C74AC3A"/>
    <w:rsid w:val="4D865BEC"/>
    <w:rsid w:val="4DE6E599"/>
    <w:rsid w:val="4E3CBB76"/>
    <w:rsid w:val="4E5CA293"/>
    <w:rsid w:val="4E93473C"/>
    <w:rsid w:val="4EA43BFB"/>
    <w:rsid w:val="4F10F176"/>
    <w:rsid w:val="506B2F27"/>
    <w:rsid w:val="511C96CC"/>
    <w:rsid w:val="515439F9"/>
    <w:rsid w:val="51B00D9E"/>
    <w:rsid w:val="52B8672D"/>
    <w:rsid w:val="538D3F4C"/>
    <w:rsid w:val="55B61372"/>
    <w:rsid w:val="56585391"/>
    <w:rsid w:val="57352BB8"/>
    <w:rsid w:val="57448CE0"/>
    <w:rsid w:val="578BD850"/>
    <w:rsid w:val="5869E243"/>
    <w:rsid w:val="58818AD2"/>
    <w:rsid w:val="58E28A0A"/>
    <w:rsid w:val="590E892E"/>
    <w:rsid w:val="59D2D617"/>
    <w:rsid w:val="59E55B0B"/>
    <w:rsid w:val="5B61F8B0"/>
    <w:rsid w:val="5BBEE278"/>
    <w:rsid w:val="5C15E91F"/>
    <w:rsid w:val="5D54FBF5"/>
    <w:rsid w:val="5DB1B980"/>
    <w:rsid w:val="5F9506AF"/>
    <w:rsid w:val="5F97F730"/>
    <w:rsid w:val="60F35CAC"/>
    <w:rsid w:val="612EE8A9"/>
    <w:rsid w:val="6306C370"/>
    <w:rsid w:val="636CCB7E"/>
    <w:rsid w:val="64ACD575"/>
    <w:rsid w:val="64E3EC8A"/>
    <w:rsid w:val="6515C521"/>
    <w:rsid w:val="659AB7EA"/>
    <w:rsid w:val="662A3179"/>
    <w:rsid w:val="665DA066"/>
    <w:rsid w:val="672AD212"/>
    <w:rsid w:val="68D936B8"/>
    <w:rsid w:val="6A71D3FC"/>
    <w:rsid w:val="6BBE1487"/>
    <w:rsid w:val="6BD73CE4"/>
    <w:rsid w:val="6CF31777"/>
    <w:rsid w:val="6D59E4E8"/>
    <w:rsid w:val="6DC9F22E"/>
    <w:rsid w:val="6E382726"/>
    <w:rsid w:val="6EEBD834"/>
    <w:rsid w:val="709CFF05"/>
    <w:rsid w:val="70C5B877"/>
    <w:rsid w:val="711CD16A"/>
    <w:rsid w:val="72211EEE"/>
    <w:rsid w:val="736CBE43"/>
    <w:rsid w:val="7375E903"/>
    <w:rsid w:val="737FEB6D"/>
    <w:rsid w:val="73C9266C"/>
    <w:rsid w:val="73EE16A0"/>
    <w:rsid w:val="73F99970"/>
    <w:rsid w:val="75CBB6C2"/>
    <w:rsid w:val="75CDAF00"/>
    <w:rsid w:val="7698ECE8"/>
    <w:rsid w:val="777AD817"/>
    <w:rsid w:val="78A3DD6E"/>
    <w:rsid w:val="7927E34F"/>
    <w:rsid w:val="7B6273CD"/>
    <w:rsid w:val="7B8AFD52"/>
    <w:rsid w:val="7D6259B0"/>
    <w:rsid w:val="7D75BF96"/>
    <w:rsid w:val="7E0987DF"/>
    <w:rsid w:val="7E922709"/>
    <w:rsid w:val="7ED3D8EB"/>
    <w:rsid w:val="7EFE2A11"/>
    <w:rsid w:val="7F6AAB82"/>
    <w:rsid w:val="7FB3E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4B69"/>
  <w15:chartTrackingRefBased/>
  <w15:docId w15:val="{6921969d-d6b6-4b9a-bab9-e5201c3d7c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2021-04-26T06:14:07.4514873Z</dcterms:created>
  <dcterms:modified xsi:type="dcterms:W3CDTF">2021-04-26T12:04:16.8894273Z</dcterms:modified>
  <dc:creator>Dagmara Żaczek</dc:creator>
  <lastModifiedBy>Dagmara Żaczek</lastModifiedBy>
</coreProperties>
</file>