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E7D0A" w:rsidRDefault="00361480">
      <w:pPr>
        <w:pStyle w:val="Heading2"/>
        <w:keepNext w:val="0"/>
        <w:keepLines w:val="0"/>
        <w:shd w:val="clear" w:color="auto" w:fill="FFFFFF"/>
        <w:spacing w:before="0" w:after="160"/>
        <w:rPr>
          <w:rFonts w:ascii="Merriweather" w:eastAsia="Merriweather" w:hAnsi="Merriweather" w:cs="Merriweather"/>
          <w:sz w:val="36"/>
        </w:rPr>
      </w:pPr>
      <w:bookmarkStart w:id="0" w:name="_mckdxvdz5bya" w:colFirst="0" w:colLast="0"/>
      <w:bookmarkEnd w:id="0"/>
      <w:r>
        <w:rPr>
          <w:rFonts w:ascii="Merriweather" w:eastAsia="Merriweather" w:hAnsi="Merriweather" w:cs="Merriweather"/>
          <w:color w:val="2E2D29"/>
          <w:sz w:val="36"/>
          <w:highlight w:val="white"/>
        </w:rPr>
        <w:t>Program Knight-Hennessy Scholars na Uniwersytecie Stanforda</w:t>
      </w:r>
    </w:p>
    <w:p w14:paraId="00000002" w14:textId="1D2AE696" w:rsidR="00FE7D0A" w:rsidRDefault="00361480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 xml:space="preserve">Program Knight-Hennessy Scholars kultywuje różnorodną, interdyscyplinarną społeczność wschodzących liderów z całego świata i pomaga im w podejmowaniu współpracy, wprowadzaniu innowacji </w:t>
      </w:r>
      <w:r>
        <w:rPr>
          <w:color w:val="333333"/>
          <w:sz w:val="20"/>
        </w:rPr>
        <w:t>oraz komunikowaniu się jednocześnie przygotowując się do stawienia czo</w:t>
      </w:r>
      <w:r>
        <w:rPr>
          <w:color w:val="333333"/>
          <w:sz w:val="20"/>
        </w:rPr>
        <w:t>ła złożonym wyzwaniom stojącym przed społeczeństwem. Uczeni Knight -Hennessy stają się częścią wspierającej się grupy naukowców - stypendystów. Dzięki King Global Leadership Program naukowcy poszerzą wiedzę, rozwiną umiejętności i wzmocnią charakter; platf</w:t>
      </w:r>
      <w:r>
        <w:rPr>
          <w:color w:val="333333"/>
          <w:sz w:val="20"/>
        </w:rPr>
        <w:t>orma ta umożliwia zdobycie doświadczeń wspólnotowych, warsztatów, spotkań z liderami, krajowych i globalnych podróży w celach naukowych oraz możliwości rozwoju osobistego.  Stypendyści Knight-Hennessy otrzymują również fundusze na studia podyplomowe na Uni</w:t>
      </w:r>
      <w:r>
        <w:rPr>
          <w:color w:val="333333"/>
          <w:sz w:val="20"/>
        </w:rPr>
        <w:t>wersytecie Stanforda.</w:t>
      </w:r>
    </w:p>
    <w:p w14:paraId="00000003" w14:textId="77777777" w:rsidR="00FE7D0A" w:rsidRDefault="00FE7D0A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</w:p>
    <w:p w14:paraId="00000004" w14:textId="77777777" w:rsidR="00FE7D0A" w:rsidRDefault="00361480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Każdego roku do 90 uczniów osiągających wysokie wyniki, którzy są niezależnymi myślicielami, z silnymi cechami przywódczymi oraz wykazują silne postawy społeczne, dołączą do różnorodnej grupy uczonych Knight-Hennessy.</w:t>
      </w:r>
    </w:p>
    <w:p w14:paraId="00000005" w14:textId="60BB18CD" w:rsidR="00FE7D0A" w:rsidRDefault="00361480">
      <w:pPr>
        <w:numPr>
          <w:ilvl w:val="0"/>
          <w:numId w:val="5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Dołączysz</w:t>
      </w:r>
      <w:r>
        <w:rPr>
          <w:color w:val="333333"/>
          <w:sz w:val="20"/>
        </w:rPr>
        <w:t xml:space="preserve"> do multi</w:t>
      </w:r>
      <w:r>
        <w:rPr>
          <w:color w:val="333333"/>
          <w:sz w:val="20"/>
        </w:rPr>
        <w:t>dyscyplinarnej społeczności doktorantów Stanford, którzy zajmują się wyzwaniami na świecie.</w:t>
      </w:r>
    </w:p>
    <w:p w14:paraId="00000006" w14:textId="24B79EC5" w:rsidR="00FE7D0A" w:rsidRDefault="00361480">
      <w:pPr>
        <w:numPr>
          <w:ilvl w:val="0"/>
          <w:numId w:val="5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Poznasz</w:t>
      </w:r>
      <w:r>
        <w:rPr>
          <w:color w:val="333333"/>
          <w:sz w:val="20"/>
        </w:rPr>
        <w:t xml:space="preserve"> platformę King Global Leadership z możliwościami rozwoju osobistego, coachingiem i szansą na otrzymywanie ocen, a także możliwością uczenia się od różnych li</w:t>
      </w:r>
      <w:r>
        <w:rPr>
          <w:color w:val="333333"/>
          <w:sz w:val="20"/>
        </w:rPr>
        <w:t>derów z różnych środowisk.</w:t>
      </w:r>
    </w:p>
    <w:p w14:paraId="00000007" w14:textId="7A63732C" w:rsidR="00FE7D0A" w:rsidRDefault="00361480">
      <w:pPr>
        <w:numPr>
          <w:ilvl w:val="0"/>
          <w:numId w:val="5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Uzyskasz</w:t>
      </w:r>
      <w:r>
        <w:rPr>
          <w:color w:val="333333"/>
          <w:sz w:val="20"/>
        </w:rPr>
        <w:t xml:space="preserve"> pełne finansowanie przez okres do trzech lat studiów podyplomowych w Stanford, a także stypendium na pokrycie kosztów najmu</w:t>
      </w:r>
      <w:r>
        <w:rPr>
          <w:color w:val="333333"/>
          <w:sz w:val="20"/>
        </w:rPr>
        <w:t xml:space="preserve"> pokóju</w:t>
      </w:r>
      <w:r>
        <w:rPr>
          <w:color w:val="333333"/>
          <w:sz w:val="20"/>
        </w:rPr>
        <w:t xml:space="preserve"> i wyżywienia</w:t>
      </w:r>
      <w:r>
        <w:rPr>
          <w:color w:val="333333"/>
          <w:sz w:val="20"/>
        </w:rPr>
        <w:t>.</w:t>
      </w:r>
    </w:p>
    <w:p w14:paraId="00000008" w14:textId="7BF5A3DF" w:rsidR="00FE7D0A" w:rsidRDefault="00361480">
      <w:pPr>
        <w:numPr>
          <w:ilvl w:val="0"/>
          <w:numId w:val="5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Zdobędziesz</w:t>
      </w:r>
      <w:r>
        <w:rPr>
          <w:color w:val="333333"/>
          <w:sz w:val="20"/>
        </w:rPr>
        <w:t>j umiejętności przywódcze i komunikacyjne, które pozwolą ci na pracę w różnych dyscyplinach i</w:t>
      </w:r>
      <w:r>
        <w:rPr>
          <w:color w:val="333333"/>
          <w:sz w:val="20"/>
        </w:rPr>
        <w:t xml:space="preserve"> skalowanie kreatywnych rozwiązań dla złożonych wyzwań.</w:t>
      </w:r>
    </w:p>
    <w:p w14:paraId="00000009" w14:textId="77777777" w:rsidR="00FE7D0A" w:rsidRDefault="00361480">
      <w:pPr>
        <w:numPr>
          <w:ilvl w:val="0"/>
          <w:numId w:val="5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Termin składania wniosków w kohorcie</w:t>
      </w:r>
      <w:r>
        <w:rPr>
          <w:b/>
          <w:color w:val="333333"/>
          <w:sz w:val="20"/>
        </w:rPr>
        <w:t xml:space="preserve"> 2021 upływa w środę 14 października 2020 r. O godzinie 13.00 czasu pacyficznego.</w:t>
      </w:r>
    </w:p>
    <w:p w14:paraId="0000000B" w14:textId="368B3406" w:rsidR="00FE7D0A" w:rsidRDefault="00361480">
      <w:pPr>
        <w:pBdr>
          <w:bottom w:val="none" w:sz="0" w:space="5" w:color="auto"/>
        </w:pBdr>
        <w:shd w:val="clear" w:color="auto" w:fill="FFFFFF"/>
        <w:spacing w:line="294" w:lineRule="auto"/>
        <w:rPr>
          <w:b/>
          <w:color w:val="333333"/>
          <w:sz w:val="20"/>
        </w:rPr>
      </w:pPr>
      <w:r>
        <w:rPr>
          <w:b/>
          <w:color w:val="333333"/>
          <w:sz w:val="20"/>
        </w:rPr>
        <w:t>Możesz ubiegać się o stypendium jeśli:</w:t>
      </w:r>
    </w:p>
    <w:p w14:paraId="0000000C" w14:textId="50D023AE" w:rsidR="00FE7D0A" w:rsidRDefault="00361480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 xml:space="preserve"> uzyskałeś tytuł licencjata w 2014 roku lub później, możesz ubie</w:t>
      </w:r>
      <w:r>
        <w:rPr>
          <w:color w:val="333333"/>
          <w:sz w:val="20"/>
        </w:rPr>
        <w:t>gać się o stypendium;</w:t>
      </w:r>
    </w:p>
    <w:p w14:paraId="0000000E" w14:textId="4295B85C" w:rsidR="00FE7D0A" w:rsidRPr="00361480" w:rsidRDefault="00361480" w:rsidP="00361480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 xml:space="preserve"> nadal studiujesz na studiach pierwszego stopnia / licencjata, możesz ubiegać się o stypendium, dopóki nie ukończysz pierwszego / licencjata przed zapisaniem się na stanowisko doktoranta w Stanford;</w:t>
      </w:r>
    </w:p>
    <w:p w14:paraId="0000000F" w14:textId="694C202D" w:rsidR="00FE7D0A" w:rsidRDefault="00361480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Możesz ubiegać się o udział w programie Knight-Hennessy Scholars, jeśli ubiegasz się o przyjęcie na studia podyplomowe w Stanford w pełnym wymiarze godzin (na przykład, między innymi, DMA, JD,</w:t>
      </w:r>
      <w:r>
        <w:rPr>
          <w:color w:val="333333"/>
          <w:sz w:val="20"/>
        </w:rPr>
        <w:t xml:space="preserve"> MA, MBA, MD, MFA, MPP, MS lub PhD) lub jeśli planujesz realizować jedną z wielu opcji studiów licencjackich i magisterskich (na przykład, ale nie wyłącznie, MD + doktorat, JD + MA, MBA + MS);</w:t>
      </w:r>
    </w:p>
    <w:p w14:paraId="66CF8A5B" w14:textId="77777777" w:rsidR="00361480" w:rsidRDefault="00361480" w:rsidP="00361480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</w:p>
    <w:p w14:paraId="52FB7C41" w14:textId="26B41D2A" w:rsidR="00361480" w:rsidRDefault="00361480" w:rsidP="00361480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Zachęcamy do składania wniosków do Knight-Hennessy Scholars od mieszkańców wszystkich krajów</w:t>
      </w:r>
    </w:p>
    <w:p w14:paraId="00000010" w14:textId="77777777" w:rsidR="00FE7D0A" w:rsidRDefault="00361480">
      <w:pPr>
        <w:pBdr>
          <w:bottom w:val="none" w:sz="0" w:space="5" w:color="auto"/>
        </w:pBdr>
        <w:shd w:val="clear" w:color="auto" w:fill="FFFFFF"/>
        <w:spacing w:line="294" w:lineRule="auto"/>
        <w:rPr>
          <w:b/>
          <w:color w:val="333333"/>
          <w:sz w:val="20"/>
        </w:rPr>
      </w:pPr>
      <w:r>
        <w:rPr>
          <w:b/>
          <w:color w:val="333333"/>
          <w:sz w:val="20"/>
        </w:rPr>
        <w:t xml:space="preserve"> </w:t>
      </w:r>
    </w:p>
    <w:p w14:paraId="00000011" w14:textId="77777777" w:rsidR="00FE7D0A" w:rsidRDefault="00361480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 xml:space="preserve">Nie ma ani typowego, ani idealnego uczonego Knight-Hennessy. </w:t>
      </w:r>
      <w:r>
        <w:rPr>
          <w:color w:val="333333"/>
          <w:sz w:val="20"/>
        </w:rPr>
        <w:t>Wybierając uczonych Knight-Hennessy, patrzymy przede wszystkim na trzy obszary:</w:t>
      </w:r>
    </w:p>
    <w:p w14:paraId="00000012" w14:textId="77777777" w:rsidR="00FE7D0A" w:rsidRDefault="00FE7D0A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</w:p>
    <w:p w14:paraId="00000013" w14:textId="6CDC3518" w:rsidR="00FE7D0A" w:rsidRDefault="00361480">
      <w:pPr>
        <w:numPr>
          <w:ilvl w:val="0"/>
          <w:numId w:val="2"/>
        </w:numPr>
        <w:pBdr>
          <w:bottom w:val="none" w:sz="0" w:space="5" w:color="auto"/>
        </w:pBdr>
        <w:shd w:val="clear" w:color="auto" w:fill="FFFFFF"/>
        <w:spacing w:line="294" w:lineRule="auto"/>
        <w:rPr>
          <w:b/>
          <w:color w:val="333333"/>
          <w:sz w:val="20"/>
        </w:rPr>
      </w:pPr>
      <w:r>
        <w:rPr>
          <w:b/>
          <w:color w:val="333333"/>
          <w:sz w:val="20"/>
        </w:rPr>
        <w:t>Niezależność myśli:</w:t>
      </w:r>
    </w:p>
    <w:p w14:paraId="00000014" w14:textId="1DA8B95F" w:rsidR="00FE7D0A" w:rsidRDefault="00361480">
      <w:pPr>
        <w:numPr>
          <w:ilvl w:val="0"/>
          <w:numId w:val="4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Bystrość umysłu,</w:t>
      </w:r>
    </w:p>
    <w:p w14:paraId="00000015" w14:textId="56EDD3C7" w:rsidR="00FE7D0A" w:rsidRDefault="00361480">
      <w:pPr>
        <w:numPr>
          <w:ilvl w:val="0"/>
          <w:numId w:val="4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Zdobywanie wiedzy oraz nowych doświadczeń,</w:t>
      </w:r>
    </w:p>
    <w:p w14:paraId="00000016" w14:textId="7CE24F15" w:rsidR="00FE7D0A" w:rsidRDefault="00361480">
      <w:pPr>
        <w:numPr>
          <w:ilvl w:val="0"/>
          <w:numId w:val="4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lastRenderedPageBreak/>
        <w:t>Kreatywność,</w:t>
      </w:r>
    </w:p>
    <w:p w14:paraId="00000017" w14:textId="1100D803" w:rsidR="00FE7D0A" w:rsidRDefault="00361480">
      <w:pPr>
        <w:numPr>
          <w:ilvl w:val="0"/>
          <w:numId w:val="4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Umiejętność nadawania sensu niejasnością,</w:t>
      </w:r>
    </w:p>
    <w:p w14:paraId="00000018" w14:textId="686B9679" w:rsidR="00FE7D0A" w:rsidRDefault="00361480">
      <w:pPr>
        <w:numPr>
          <w:ilvl w:val="0"/>
          <w:numId w:val="4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Umiejętność przedstawienia odrębnego punktu widzenia.</w:t>
      </w:r>
    </w:p>
    <w:p w14:paraId="00000019" w14:textId="02788052" w:rsidR="00FE7D0A" w:rsidRDefault="00361480">
      <w:pPr>
        <w:numPr>
          <w:ilvl w:val="0"/>
          <w:numId w:val="2"/>
        </w:numPr>
        <w:pBdr>
          <w:bottom w:val="none" w:sz="0" w:space="5" w:color="auto"/>
        </w:pBdr>
        <w:shd w:val="clear" w:color="auto" w:fill="FFFFFF"/>
        <w:spacing w:line="294" w:lineRule="auto"/>
        <w:rPr>
          <w:b/>
          <w:color w:val="333333"/>
          <w:sz w:val="20"/>
        </w:rPr>
      </w:pPr>
      <w:r>
        <w:rPr>
          <w:b/>
          <w:color w:val="333333"/>
          <w:sz w:val="20"/>
        </w:rPr>
        <w:t>Pierwszorzędne umiejętności przywódcze:</w:t>
      </w:r>
    </w:p>
    <w:p w14:paraId="0000001A" w14:textId="63DF6D87" w:rsidR="00FE7D0A" w:rsidRDefault="00361480">
      <w:pPr>
        <w:numPr>
          <w:ilvl w:val="0"/>
          <w:numId w:val="6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Ambicja, w najlepszym tego słowa znaczeniu,</w:t>
      </w:r>
    </w:p>
    <w:p w14:paraId="0000001B" w14:textId="0D79C68A" w:rsidR="00FE7D0A" w:rsidRDefault="00361480">
      <w:pPr>
        <w:numPr>
          <w:ilvl w:val="0"/>
          <w:numId w:val="6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Motywacja do samodoskonalenia,</w:t>
      </w:r>
    </w:p>
    <w:p w14:paraId="0000001C" w14:textId="13C2553B" w:rsidR="00FE7D0A" w:rsidRDefault="00361480">
      <w:pPr>
        <w:numPr>
          <w:ilvl w:val="0"/>
          <w:numId w:val="6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Umiejętność przewodzenia innym,</w:t>
      </w:r>
    </w:p>
    <w:p w14:paraId="0000001D" w14:textId="214C7BA5" w:rsidR="00FE7D0A" w:rsidRDefault="00361480">
      <w:pPr>
        <w:numPr>
          <w:ilvl w:val="0"/>
          <w:numId w:val="6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Charakteryzujący się samoświadomością,</w:t>
      </w:r>
    </w:p>
    <w:p w14:paraId="0000001E" w14:textId="0E304029" w:rsidR="00FE7D0A" w:rsidRDefault="00361480">
      <w:pPr>
        <w:numPr>
          <w:ilvl w:val="0"/>
          <w:numId w:val="6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Wytrwałość.</w:t>
      </w:r>
    </w:p>
    <w:p w14:paraId="0000001F" w14:textId="6C1A28DA" w:rsidR="00FE7D0A" w:rsidRDefault="00361480">
      <w:pPr>
        <w:numPr>
          <w:ilvl w:val="0"/>
          <w:numId w:val="2"/>
        </w:numPr>
        <w:pBdr>
          <w:bottom w:val="none" w:sz="0" w:space="5" w:color="auto"/>
        </w:pBdr>
        <w:shd w:val="clear" w:color="auto" w:fill="FFFFFF"/>
        <w:spacing w:line="294" w:lineRule="auto"/>
        <w:rPr>
          <w:b/>
          <w:color w:val="333333"/>
          <w:sz w:val="20"/>
        </w:rPr>
      </w:pPr>
      <w:r>
        <w:rPr>
          <w:b/>
          <w:color w:val="333333"/>
          <w:sz w:val="20"/>
        </w:rPr>
        <w:t>Nastawienie</w:t>
      </w:r>
      <w:r>
        <w:rPr>
          <w:b/>
          <w:color w:val="333333"/>
          <w:sz w:val="20"/>
        </w:rPr>
        <w:t xml:space="preserve"> obywatelskie:</w:t>
      </w:r>
    </w:p>
    <w:p w14:paraId="00000020" w14:textId="429E29BB" w:rsidR="00FE7D0A" w:rsidRDefault="00361480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Pokorny i uprzejmy,</w:t>
      </w:r>
    </w:p>
    <w:p w14:paraId="00000021" w14:textId="48B3D28F" w:rsidR="00FE7D0A" w:rsidRDefault="00361480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Wspierający i odpowiedzialny,</w:t>
      </w:r>
    </w:p>
    <w:p w14:paraId="00000022" w14:textId="77777777" w:rsidR="00FE7D0A" w:rsidRDefault="00361480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Doceniający różnorodność</w:t>
      </w:r>
    </w:p>
    <w:p w14:paraId="00000023" w14:textId="64B10B7D" w:rsidR="00FE7D0A" w:rsidRDefault="00361480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Wykazujący</w:t>
      </w:r>
      <w:r>
        <w:rPr>
          <w:color w:val="333333"/>
          <w:sz w:val="20"/>
        </w:rPr>
        <w:t xml:space="preserve"> troskę wobec innych i chęć niesienia pomocy.</w:t>
      </w:r>
    </w:p>
    <w:p w14:paraId="00000024" w14:textId="77777777" w:rsidR="00FE7D0A" w:rsidRDefault="00361480">
      <w:pPr>
        <w:pBdr>
          <w:bottom w:val="none" w:sz="0" w:space="5" w:color="auto"/>
        </w:pBdr>
        <w:shd w:val="clear" w:color="auto" w:fill="FFFFFF"/>
        <w:spacing w:line="294" w:lineRule="auto"/>
        <w:rPr>
          <w:i/>
          <w:color w:val="333333"/>
          <w:sz w:val="20"/>
        </w:rPr>
      </w:pPr>
      <w:r>
        <w:rPr>
          <w:i/>
          <w:color w:val="333333"/>
          <w:sz w:val="20"/>
        </w:rPr>
        <w:t xml:space="preserve">Informacje uzyskane ze strony: </w:t>
      </w:r>
      <w:hyperlink r:id="rId5">
        <w:r>
          <w:rPr>
            <w:i/>
            <w:color w:val="1155CC"/>
            <w:sz w:val="20"/>
            <w:u w:val="single"/>
          </w:rPr>
          <w:t>https://knight-hennessy.stanford.edu/</w:t>
        </w:r>
      </w:hyperlink>
    </w:p>
    <w:p w14:paraId="00000025" w14:textId="77777777" w:rsidR="00FE7D0A" w:rsidRDefault="00FE7D0A">
      <w:pPr>
        <w:pBdr>
          <w:bottom w:val="none" w:sz="0" w:space="5" w:color="auto"/>
        </w:pBdr>
        <w:shd w:val="clear" w:color="auto" w:fill="FFFFFF"/>
        <w:spacing w:line="294" w:lineRule="auto"/>
        <w:rPr>
          <w:b/>
          <w:color w:val="333333"/>
          <w:sz w:val="20"/>
        </w:rPr>
      </w:pPr>
    </w:p>
    <w:p w14:paraId="00000026" w14:textId="77777777" w:rsidR="00FE7D0A" w:rsidRDefault="00FE7D0A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</w:rPr>
      </w:pPr>
    </w:p>
    <w:sectPr w:rsidR="00FE7D0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657E4"/>
    <w:multiLevelType w:val="multilevel"/>
    <w:tmpl w:val="2A1E27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0128C4"/>
    <w:multiLevelType w:val="multilevel"/>
    <w:tmpl w:val="62A48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9B2EA9"/>
    <w:multiLevelType w:val="multilevel"/>
    <w:tmpl w:val="A986F2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3922513"/>
    <w:multiLevelType w:val="multilevel"/>
    <w:tmpl w:val="E2A215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A05012D"/>
    <w:multiLevelType w:val="multilevel"/>
    <w:tmpl w:val="A7D659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13F6DB4"/>
    <w:multiLevelType w:val="multilevel"/>
    <w:tmpl w:val="BB4A7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0A"/>
    <w:rsid w:val="00361480"/>
    <w:rsid w:val="00F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7D55"/>
  <w15:docId w15:val="{D583F08C-0B5E-4980-99CB-65F9AB4B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night-hennessy.stanford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dawid</cp:lastModifiedBy>
  <cp:revision>2</cp:revision>
  <dcterms:created xsi:type="dcterms:W3CDTF">2020-05-17T20:35:00Z</dcterms:created>
  <dcterms:modified xsi:type="dcterms:W3CDTF">2020-05-17T20:41:00Z</dcterms:modified>
</cp:coreProperties>
</file>